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95F1" w14:textId="77777777" w:rsidR="00BA7024" w:rsidRDefault="00BA7024" w:rsidP="00BA702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</w:t>
      </w:r>
    </w:p>
    <w:p w14:paraId="5085E583" w14:textId="77777777" w:rsidR="00BA7024" w:rsidRPr="002B0A80" w:rsidRDefault="00BA7024" w:rsidP="00BA7024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</w:p>
    <w:p w14:paraId="3BC2BDD0" w14:textId="4DB9C93A" w:rsidR="00BA7024" w:rsidRPr="002B0A80" w:rsidRDefault="00BA7024" w:rsidP="00BA7024">
      <w:pPr>
        <w:rPr>
          <w:rFonts w:cs="Arial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D52BA9" wp14:editId="4C114611">
            <wp:simplePos x="0" y="0"/>
            <wp:positionH relativeFrom="margin">
              <wp:posOffset>1801495</wp:posOffset>
            </wp:positionH>
            <wp:positionV relativeFrom="paragraph">
              <wp:posOffset>-504825</wp:posOffset>
            </wp:positionV>
            <wp:extent cx="2449195" cy="630555"/>
            <wp:effectExtent l="0" t="0" r="8255" b="0"/>
            <wp:wrapTight wrapText="bothSides">
              <wp:wrapPolygon edited="0">
                <wp:start x="0" y="0"/>
                <wp:lineTo x="0" y="20882"/>
                <wp:lineTo x="21505" y="20882"/>
                <wp:lineTo x="21505" y="0"/>
                <wp:lineTo x="0" y="0"/>
              </wp:wrapPolygon>
            </wp:wrapTight>
            <wp:docPr id="2" name="Picture 2" descr="C:\Users\SianSimmons\OneDrive - Golf Union Wales\Word Docs\GOLF UNION OF WALES\ADMINISTRATION\BRANDING\Bilingual logo\JPG\Bilingual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ianSimmons\OneDrive - Golf Union Wales\Word Docs\GOLF UNION OF WALES\ADMINISTRATION\BRANDING\Bilingual logo\JPG\Bilingual_logo_r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8E170" wp14:editId="641FDF02">
                <wp:simplePos x="0" y="0"/>
                <wp:positionH relativeFrom="column">
                  <wp:posOffset>4395470</wp:posOffset>
                </wp:positionH>
                <wp:positionV relativeFrom="paragraph">
                  <wp:posOffset>149225</wp:posOffset>
                </wp:positionV>
                <wp:extent cx="1893570" cy="262890"/>
                <wp:effectExtent l="10160" t="6985" r="10795" b="63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D6705" w14:textId="77777777" w:rsidR="00BA7024" w:rsidRPr="002B0A80" w:rsidRDefault="00BA7024" w:rsidP="00BA70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0A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Case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8E1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6.1pt;margin-top:11.75pt;width:149.1pt;height:2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">
                <v:textbox>
                  <w:txbxContent>
                    <w:p w14:paraId="55ED6705" w14:textId="77777777" w:rsidR="00BA7024" w:rsidRPr="002B0A80" w:rsidRDefault="00BA7024" w:rsidP="00BA70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B0A80">
                        <w:rPr>
                          <w:b/>
                          <w:sz w:val="20"/>
                          <w:szCs w:val="20"/>
                        </w:rPr>
                        <w:t xml:space="preserve">Case Number: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</w:p>
    <w:p w14:paraId="38F8ABA1" w14:textId="77777777" w:rsidR="00BA7024" w:rsidRDefault="00BA7024" w:rsidP="00BA7024">
      <w:pPr>
        <w:rPr>
          <w:szCs w:val="22"/>
        </w:rPr>
      </w:pPr>
    </w:p>
    <w:p w14:paraId="36DD1BE0" w14:textId="77777777" w:rsidR="00BA7024" w:rsidRDefault="00BA7024" w:rsidP="00BA7024">
      <w:pPr>
        <w:rPr>
          <w:szCs w:val="22"/>
        </w:rPr>
      </w:pPr>
    </w:p>
    <w:p w14:paraId="5B8338CA" w14:textId="77777777" w:rsidR="00BA7024" w:rsidRPr="002B0A80" w:rsidRDefault="00BA7024" w:rsidP="00BA7024">
      <w:pPr>
        <w:rPr>
          <w:szCs w:val="22"/>
        </w:rPr>
      </w:pPr>
    </w:p>
    <w:p w14:paraId="5426841C" w14:textId="77777777" w:rsidR="00BA7024" w:rsidRPr="00367F69" w:rsidRDefault="00BA7024" w:rsidP="00BA7024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SAFEGUARDING CONCERN REPORT </w:t>
      </w:r>
      <w:r w:rsidRPr="00367F69">
        <w:rPr>
          <w:b/>
          <w:szCs w:val="22"/>
          <w:u w:val="single"/>
        </w:rPr>
        <w:t>FORM</w:t>
      </w:r>
    </w:p>
    <w:p w14:paraId="64A70122" w14:textId="77777777" w:rsidR="00BA7024" w:rsidRPr="002B0A80" w:rsidRDefault="00BA7024" w:rsidP="00BA7024">
      <w:pPr>
        <w:rPr>
          <w:b/>
          <w:szCs w:val="22"/>
        </w:rPr>
      </w:pP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3906"/>
        <w:gridCol w:w="3846"/>
      </w:tblGrid>
      <w:tr w:rsidR="00BA7024" w:rsidRPr="002B0A80" w14:paraId="2F52FA97" w14:textId="77777777" w:rsidTr="004817C8">
        <w:trPr>
          <w:cantSplit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E362D2" w14:textId="77777777" w:rsidR="00BA7024" w:rsidRPr="002B0A80" w:rsidRDefault="00BA7024" w:rsidP="004817C8">
            <w:pPr>
              <w:rPr>
                <w:b/>
                <w:bCs/>
                <w:szCs w:val="22"/>
              </w:rPr>
            </w:pPr>
            <w:r w:rsidRPr="002B0A80">
              <w:rPr>
                <w:b/>
                <w:bCs/>
                <w:szCs w:val="22"/>
              </w:rPr>
              <w:t xml:space="preserve">PERSONAL </w:t>
            </w:r>
            <w:smartTag w:uri="urn:schemas-microsoft-com:office:smarttags" w:element="stockticker">
              <w:r w:rsidRPr="002B0A80">
                <w:rPr>
                  <w:b/>
                  <w:bCs/>
                  <w:szCs w:val="22"/>
                </w:rPr>
                <w:t>AND</w:t>
              </w:r>
            </w:smartTag>
            <w:r w:rsidRPr="002B0A80">
              <w:rPr>
                <w:b/>
                <w:bCs/>
                <w:szCs w:val="22"/>
              </w:rPr>
              <w:t xml:space="preserve"> CONTACT DETAILS</w:t>
            </w:r>
          </w:p>
        </w:tc>
      </w:tr>
      <w:tr w:rsidR="00BA7024" w:rsidRPr="002B0A80" w14:paraId="4BEABADB" w14:textId="77777777" w:rsidTr="004817C8">
        <w:tc>
          <w:tcPr>
            <w:tcW w:w="21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6446B4" w14:textId="77777777" w:rsidR="00BA7024" w:rsidRPr="002B0A80" w:rsidRDefault="00BA7024" w:rsidP="004817C8">
            <w:pPr>
              <w:rPr>
                <w:b/>
                <w:bCs/>
                <w:szCs w:val="22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F924AF" w14:textId="77777777" w:rsidR="00BA7024" w:rsidRPr="002B0A80" w:rsidRDefault="00BA7024" w:rsidP="004817C8">
            <w:pPr>
              <w:rPr>
                <w:b/>
                <w:bCs/>
                <w:szCs w:val="22"/>
              </w:rPr>
            </w:pPr>
            <w:r w:rsidRPr="002B0A80">
              <w:rPr>
                <w:b/>
                <w:bCs/>
                <w:szCs w:val="22"/>
              </w:rPr>
              <w:t>Of person reporting concern/allegation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11761" w14:textId="77777777" w:rsidR="00BA7024" w:rsidRPr="002B0A80" w:rsidRDefault="00BA7024" w:rsidP="004817C8">
            <w:pPr>
              <w:rPr>
                <w:b/>
                <w:bCs/>
                <w:szCs w:val="22"/>
              </w:rPr>
            </w:pPr>
            <w:r w:rsidRPr="002B0A80">
              <w:rPr>
                <w:b/>
                <w:bCs/>
                <w:szCs w:val="22"/>
              </w:rPr>
              <w:t>Person involved at risk</w:t>
            </w:r>
          </w:p>
        </w:tc>
      </w:tr>
      <w:tr w:rsidR="00BA7024" w:rsidRPr="002B0A80" w14:paraId="1CEF5C3D" w14:textId="77777777" w:rsidTr="004817C8"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70F3C81" w14:textId="77777777" w:rsidR="00BA7024" w:rsidRPr="002B0A80" w:rsidRDefault="00BA7024" w:rsidP="004817C8">
            <w:pPr>
              <w:pStyle w:val="Heading1"/>
              <w:jc w:val="left"/>
              <w:rPr>
                <w:rFonts w:ascii="Verdana" w:hAnsi="Verdana"/>
                <w:szCs w:val="22"/>
              </w:rPr>
            </w:pPr>
            <w:r w:rsidRPr="002B0A80">
              <w:rPr>
                <w:rFonts w:ascii="Verdana" w:hAnsi="Verdana"/>
                <w:szCs w:val="22"/>
              </w:rPr>
              <w:t>Name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90C547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2ED1946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2D076D11" w14:textId="77777777" w:rsidTr="004817C8">
        <w:tc>
          <w:tcPr>
            <w:tcW w:w="212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5B2406A" w14:textId="77777777" w:rsidR="00BA7024" w:rsidRPr="002B0A80" w:rsidRDefault="00BA7024" w:rsidP="004817C8">
            <w:pPr>
              <w:rPr>
                <w:b/>
                <w:bCs/>
                <w:szCs w:val="22"/>
              </w:rPr>
            </w:pPr>
            <w:r w:rsidRPr="002B0A80">
              <w:rPr>
                <w:b/>
                <w:bCs/>
                <w:szCs w:val="22"/>
              </w:rPr>
              <w:t>Position</w:t>
            </w:r>
          </w:p>
        </w:tc>
        <w:tc>
          <w:tcPr>
            <w:tcW w:w="39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5DFB73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97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A84358F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454CFB15" w14:textId="77777777" w:rsidTr="004817C8">
        <w:tc>
          <w:tcPr>
            <w:tcW w:w="212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EFEEE9" w14:textId="77777777" w:rsidR="00BA7024" w:rsidRPr="002B0A80" w:rsidRDefault="00BA7024" w:rsidP="004817C8">
            <w:pPr>
              <w:rPr>
                <w:b/>
                <w:bCs/>
                <w:szCs w:val="22"/>
              </w:rPr>
            </w:pPr>
            <w:r w:rsidRPr="002B0A80">
              <w:rPr>
                <w:b/>
                <w:bCs/>
                <w:szCs w:val="22"/>
              </w:rPr>
              <w:t>Date of Birth/ Age</w:t>
            </w:r>
          </w:p>
        </w:tc>
        <w:tc>
          <w:tcPr>
            <w:tcW w:w="3971" w:type="dxa"/>
            <w:tcBorders>
              <w:left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FAD09EE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97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C62CC86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69281A44" w14:textId="77777777" w:rsidTr="004817C8">
        <w:tc>
          <w:tcPr>
            <w:tcW w:w="212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5493CA1" w14:textId="77777777" w:rsidR="00BA7024" w:rsidRPr="002B0A80" w:rsidRDefault="00BA7024" w:rsidP="004817C8">
            <w:pPr>
              <w:rPr>
                <w:b/>
                <w:bCs/>
                <w:szCs w:val="22"/>
              </w:rPr>
            </w:pPr>
            <w:r w:rsidRPr="002B0A80">
              <w:rPr>
                <w:b/>
                <w:bCs/>
                <w:szCs w:val="22"/>
              </w:rPr>
              <w:t>Address</w:t>
            </w:r>
          </w:p>
        </w:tc>
        <w:tc>
          <w:tcPr>
            <w:tcW w:w="39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A7CAD2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97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11CCE6E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2CDAAFDE" w14:textId="77777777" w:rsidTr="004817C8">
        <w:tc>
          <w:tcPr>
            <w:tcW w:w="212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2848768" w14:textId="77777777" w:rsidR="00BA7024" w:rsidRPr="002B0A80" w:rsidRDefault="00BA7024" w:rsidP="004817C8">
            <w:pPr>
              <w:rPr>
                <w:b/>
                <w:bCs/>
                <w:szCs w:val="22"/>
              </w:rPr>
            </w:pPr>
            <w:r w:rsidRPr="002B0A80">
              <w:rPr>
                <w:b/>
                <w:bCs/>
                <w:szCs w:val="22"/>
              </w:rPr>
              <w:t>Telephone</w:t>
            </w:r>
          </w:p>
        </w:tc>
        <w:tc>
          <w:tcPr>
            <w:tcW w:w="39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4B7F6A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97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863EF27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4E2C3A99" w14:textId="77777777" w:rsidTr="004817C8">
        <w:tc>
          <w:tcPr>
            <w:tcW w:w="212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C99A57F" w14:textId="77777777" w:rsidR="00BA7024" w:rsidRPr="002B0A80" w:rsidRDefault="00BA7024" w:rsidP="004817C8">
            <w:pPr>
              <w:rPr>
                <w:b/>
                <w:bCs/>
                <w:szCs w:val="22"/>
              </w:rPr>
            </w:pPr>
            <w:r w:rsidRPr="002B0A80">
              <w:rPr>
                <w:b/>
                <w:bCs/>
                <w:szCs w:val="22"/>
              </w:rPr>
              <w:t>Mobile</w:t>
            </w:r>
          </w:p>
        </w:tc>
        <w:tc>
          <w:tcPr>
            <w:tcW w:w="39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6EEEC7" w14:textId="77777777" w:rsidR="00BA7024" w:rsidRPr="002B0A80" w:rsidRDefault="00BA7024" w:rsidP="004817C8">
            <w:pPr>
              <w:rPr>
                <w:szCs w:val="22"/>
              </w:rPr>
            </w:pPr>
            <w:r w:rsidRPr="002B0A80">
              <w:rPr>
                <w:szCs w:val="22"/>
              </w:rPr>
              <w:t xml:space="preserve">                                    </w:t>
            </w:r>
          </w:p>
        </w:tc>
        <w:tc>
          <w:tcPr>
            <w:tcW w:w="397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3CB0282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3A053BF7" w14:textId="77777777" w:rsidTr="004817C8">
        <w:tc>
          <w:tcPr>
            <w:tcW w:w="212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D0E5B6" w14:textId="77777777" w:rsidR="00BA7024" w:rsidRPr="002B0A80" w:rsidRDefault="00BA7024" w:rsidP="004817C8">
            <w:pPr>
              <w:rPr>
                <w:b/>
                <w:bCs/>
                <w:szCs w:val="22"/>
              </w:rPr>
            </w:pPr>
            <w:r w:rsidRPr="002B0A80">
              <w:rPr>
                <w:b/>
                <w:bCs/>
                <w:szCs w:val="22"/>
              </w:rPr>
              <w:t>Club</w:t>
            </w:r>
          </w:p>
        </w:tc>
        <w:tc>
          <w:tcPr>
            <w:tcW w:w="39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0940B3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97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C03D4BC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5B3ADE65" w14:textId="77777777" w:rsidTr="004817C8">
        <w:tc>
          <w:tcPr>
            <w:tcW w:w="212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5DA3C62" w14:textId="77777777" w:rsidR="00BA7024" w:rsidRPr="002B0A80" w:rsidRDefault="00BA7024" w:rsidP="004817C8">
            <w:pPr>
              <w:rPr>
                <w:b/>
                <w:bCs/>
                <w:szCs w:val="22"/>
              </w:rPr>
            </w:pPr>
            <w:r w:rsidRPr="002B0A80">
              <w:rPr>
                <w:b/>
                <w:bCs/>
                <w:szCs w:val="22"/>
              </w:rPr>
              <w:t>County</w:t>
            </w:r>
          </w:p>
        </w:tc>
        <w:tc>
          <w:tcPr>
            <w:tcW w:w="39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4B6AA5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97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8471D45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4FAA81F4" w14:textId="77777777" w:rsidTr="004817C8">
        <w:tc>
          <w:tcPr>
            <w:tcW w:w="212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C72AC1E" w14:textId="77777777" w:rsidR="00BA7024" w:rsidRPr="002B0A80" w:rsidRDefault="00BA7024" w:rsidP="004817C8">
            <w:pPr>
              <w:rPr>
                <w:b/>
                <w:bCs/>
                <w:szCs w:val="22"/>
              </w:rPr>
            </w:pPr>
            <w:r w:rsidRPr="002B0A80">
              <w:rPr>
                <w:b/>
                <w:bCs/>
                <w:szCs w:val="22"/>
              </w:rPr>
              <w:t>School</w:t>
            </w:r>
          </w:p>
        </w:tc>
        <w:tc>
          <w:tcPr>
            <w:tcW w:w="3971" w:type="dxa"/>
            <w:tcBorders>
              <w:left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641FC86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97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C8183CF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1422769C" w14:textId="77777777" w:rsidTr="004817C8">
        <w:tc>
          <w:tcPr>
            <w:tcW w:w="212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B483ABE" w14:textId="77777777" w:rsidR="00BA7024" w:rsidRPr="002B0A80" w:rsidRDefault="00BA7024" w:rsidP="004817C8">
            <w:pPr>
              <w:rPr>
                <w:b/>
                <w:bCs/>
                <w:szCs w:val="22"/>
              </w:rPr>
            </w:pPr>
            <w:r w:rsidRPr="002B0A80">
              <w:rPr>
                <w:b/>
                <w:bCs/>
                <w:szCs w:val="22"/>
              </w:rPr>
              <w:t>Parent/Guardian Name</w:t>
            </w:r>
          </w:p>
        </w:tc>
        <w:tc>
          <w:tcPr>
            <w:tcW w:w="3971" w:type="dxa"/>
            <w:tcBorders>
              <w:left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7D026156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97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F5D2A09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43A501F0" w14:textId="77777777" w:rsidTr="004817C8">
        <w:trPr>
          <w:trHeight w:val="56"/>
        </w:trPr>
        <w:tc>
          <w:tcPr>
            <w:tcW w:w="212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92D0243" w14:textId="77777777" w:rsidR="00BA7024" w:rsidRPr="002B0A80" w:rsidRDefault="00BA7024" w:rsidP="004817C8">
            <w:pPr>
              <w:rPr>
                <w:b/>
                <w:bCs/>
                <w:szCs w:val="22"/>
              </w:rPr>
            </w:pPr>
            <w:r w:rsidRPr="002B0A80">
              <w:rPr>
                <w:b/>
                <w:bCs/>
                <w:szCs w:val="22"/>
              </w:rPr>
              <w:t>Parent/Guardian Contact Number</w:t>
            </w:r>
          </w:p>
        </w:tc>
        <w:tc>
          <w:tcPr>
            <w:tcW w:w="3971" w:type="dxa"/>
            <w:tcBorders>
              <w:left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EBC71AC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97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E61A934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</w:tbl>
    <w:p w14:paraId="2C482A0F" w14:textId="77777777" w:rsidR="00BA7024" w:rsidRPr="002B0A80" w:rsidRDefault="00BA7024" w:rsidP="00BA7024">
      <w:pPr>
        <w:rPr>
          <w:b/>
          <w:szCs w:val="22"/>
        </w:rPr>
      </w:pP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521"/>
      </w:tblGrid>
      <w:tr w:rsidR="00BA7024" w:rsidRPr="002B0A80" w14:paraId="2C83FEFE" w14:textId="77777777" w:rsidTr="004817C8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7823B11" w14:textId="77777777" w:rsidR="00BA7024" w:rsidRPr="00713B7B" w:rsidRDefault="00BA7024" w:rsidP="004817C8">
            <w:pPr>
              <w:pStyle w:val="Heading2"/>
              <w:rPr>
                <w:rFonts w:ascii="Verdana" w:hAnsi="Verdana" w:cs="Arial"/>
                <w:color w:val="000000"/>
                <w:szCs w:val="22"/>
                <w:lang w:val="en-GB"/>
              </w:rPr>
            </w:pPr>
            <w:r w:rsidRPr="00713B7B">
              <w:rPr>
                <w:rFonts w:ascii="Verdana" w:hAnsi="Verdana" w:cs="Arial"/>
                <w:b w:val="0"/>
                <w:color w:val="000000"/>
                <w:szCs w:val="22"/>
                <w:lang w:val="en-GB"/>
              </w:rPr>
              <w:t>Date allegation received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A20EF2B" w14:textId="77777777" w:rsidR="00BA7024" w:rsidRPr="002B0A80" w:rsidRDefault="00BA7024" w:rsidP="004817C8">
            <w:pPr>
              <w:rPr>
                <w:color w:val="000000"/>
                <w:szCs w:val="22"/>
              </w:rPr>
            </w:pPr>
          </w:p>
        </w:tc>
      </w:tr>
      <w:tr w:rsidR="00BA7024" w:rsidRPr="002B0A80" w14:paraId="269C6EBF" w14:textId="77777777" w:rsidTr="004817C8">
        <w:trPr>
          <w:cantSplit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DA1CDB" w14:textId="77777777" w:rsidR="00BA7024" w:rsidRPr="002B0A80" w:rsidRDefault="00BA7024" w:rsidP="004817C8">
            <w:pPr>
              <w:rPr>
                <w:b/>
                <w:bCs/>
                <w:color w:val="000000"/>
                <w:szCs w:val="22"/>
              </w:rPr>
            </w:pPr>
            <w:r w:rsidRPr="002B0A80">
              <w:rPr>
                <w:b/>
                <w:bCs/>
                <w:color w:val="000000"/>
                <w:szCs w:val="22"/>
              </w:rPr>
              <w:t>Name of first contact in receiving details of allegation</w:t>
            </w:r>
          </w:p>
        </w:tc>
        <w:tc>
          <w:tcPr>
            <w:tcW w:w="652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091DB71" w14:textId="77777777" w:rsidR="00BA7024" w:rsidRPr="002B0A80" w:rsidRDefault="00BA7024" w:rsidP="004817C8">
            <w:pPr>
              <w:rPr>
                <w:color w:val="000000"/>
                <w:szCs w:val="22"/>
              </w:rPr>
            </w:pPr>
          </w:p>
        </w:tc>
      </w:tr>
    </w:tbl>
    <w:p w14:paraId="5A51500E" w14:textId="77777777" w:rsidR="00BA7024" w:rsidRPr="002B0A80" w:rsidRDefault="00BA7024" w:rsidP="00BA7024">
      <w:pPr>
        <w:rPr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159"/>
        <w:gridCol w:w="2373"/>
        <w:gridCol w:w="3173"/>
      </w:tblGrid>
      <w:tr w:rsidR="00BA7024" w:rsidRPr="002B0A80" w14:paraId="4ABCA0E6" w14:textId="77777777" w:rsidTr="0094100D">
        <w:tc>
          <w:tcPr>
            <w:tcW w:w="10065" w:type="dxa"/>
            <w:gridSpan w:val="4"/>
          </w:tcPr>
          <w:p w14:paraId="7C790B8A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Contacts</w:t>
            </w:r>
          </w:p>
        </w:tc>
      </w:tr>
      <w:tr w:rsidR="00BA7024" w:rsidRPr="002B0A80" w14:paraId="58190A85" w14:textId="77777777" w:rsidTr="0094100D">
        <w:tc>
          <w:tcPr>
            <w:tcW w:w="2360" w:type="dxa"/>
          </w:tcPr>
          <w:p w14:paraId="41756375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Name</w:t>
            </w:r>
          </w:p>
        </w:tc>
        <w:tc>
          <w:tcPr>
            <w:tcW w:w="2159" w:type="dxa"/>
          </w:tcPr>
          <w:p w14:paraId="4F75596B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Role</w:t>
            </w:r>
          </w:p>
        </w:tc>
        <w:tc>
          <w:tcPr>
            <w:tcW w:w="2373" w:type="dxa"/>
          </w:tcPr>
          <w:p w14:paraId="63F43682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Organisation</w:t>
            </w:r>
          </w:p>
        </w:tc>
        <w:tc>
          <w:tcPr>
            <w:tcW w:w="3173" w:type="dxa"/>
          </w:tcPr>
          <w:p w14:paraId="2ADC14DC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Contact Number</w:t>
            </w:r>
          </w:p>
        </w:tc>
      </w:tr>
      <w:tr w:rsidR="00BA7024" w:rsidRPr="002B0A80" w14:paraId="3A34DA4F" w14:textId="77777777" w:rsidTr="0094100D">
        <w:tc>
          <w:tcPr>
            <w:tcW w:w="2360" w:type="dxa"/>
          </w:tcPr>
          <w:p w14:paraId="53B57EE9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159" w:type="dxa"/>
          </w:tcPr>
          <w:p w14:paraId="74D28E60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373" w:type="dxa"/>
          </w:tcPr>
          <w:p w14:paraId="4CAD01FE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173" w:type="dxa"/>
          </w:tcPr>
          <w:p w14:paraId="243256B3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1D738A27" w14:textId="77777777" w:rsidTr="0094100D">
        <w:tc>
          <w:tcPr>
            <w:tcW w:w="2360" w:type="dxa"/>
          </w:tcPr>
          <w:p w14:paraId="18A7D4E7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159" w:type="dxa"/>
          </w:tcPr>
          <w:p w14:paraId="799F7157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373" w:type="dxa"/>
          </w:tcPr>
          <w:p w14:paraId="74CC051F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173" w:type="dxa"/>
          </w:tcPr>
          <w:p w14:paraId="51ED7377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7785F07B" w14:textId="77777777" w:rsidTr="0094100D">
        <w:tc>
          <w:tcPr>
            <w:tcW w:w="2360" w:type="dxa"/>
          </w:tcPr>
          <w:p w14:paraId="7487BF8C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159" w:type="dxa"/>
          </w:tcPr>
          <w:p w14:paraId="16CC65B5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373" w:type="dxa"/>
          </w:tcPr>
          <w:p w14:paraId="3A66905E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173" w:type="dxa"/>
          </w:tcPr>
          <w:p w14:paraId="0BBD4828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5E3108EF" w14:textId="77777777" w:rsidTr="0094100D">
        <w:tc>
          <w:tcPr>
            <w:tcW w:w="2360" w:type="dxa"/>
          </w:tcPr>
          <w:p w14:paraId="6867A999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159" w:type="dxa"/>
          </w:tcPr>
          <w:p w14:paraId="6BE249CA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373" w:type="dxa"/>
          </w:tcPr>
          <w:p w14:paraId="6335CA35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173" w:type="dxa"/>
          </w:tcPr>
          <w:p w14:paraId="219B4EF6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66B93567" w14:textId="77777777" w:rsidTr="0094100D">
        <w:tc>
          <w:tcPr>
            <w:tcW w:w="2360" w:type="dxa"/>
          </w:tcPr>
          <w:p w14:paraId="1A30A34D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159" w:type="dxa"/>
          </w:tcPr>
          <w:p w14:paraId="56F578B8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373" w:type="dxa"/>
          </w:tcPr>
          <w:p w14:paraId="22250A14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173" w:type="dxa"/>
          </w:tcPr>
          <w:p w14:paraId="020075F0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02D8617A" w14:textId="77777777" w:rsidTr="0094100D">
        <w:tc>
          <w:tcPr>
            <w:tcW w:w="2360" w:type="dxa"/>
          </w:tcPr>
          <w:p w14:paraId="6A42999E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159" w:type="dxa"/>
          </w:tcPr>
          <w:p w14:paraId="180C3424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373" w:type="dxa"/>
          </w:tcPr>
          <w:p w14:paraId="27391894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173" w:type="dxa"/>
          </w:tcPr>
          <w:p w14:paraId="5470B4E4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13E7349B" w14:textId="77777777" w:rsidTr="0094100D">
        <w:tc>
          <w:tcPr>
            <w:tcW w:w="2360" w:type="dxa"/>
          </w:tcPr>
          <w:p w14:paraId="42204635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159" w:type="dxa"/>
          </w:tcPr>
          <w:p w14:paraId="6B3244A2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373" w:type="dxa"/>
          </w:tcPr>
          <w:p w14:paraId="027FE27B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173" w:type="dxa"/>
          </w:tcPr>
          <w:p w14:paraId="7F204440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1A6B6696" w14:textId="77777777" w:rsidTr="0094100D">
        <w:tc>
          <w:tcPr>
            <w:tcW w:w="2360" w:type="dxa"/>
          </w:tcPr>
          <w:p w14:paraId="27D9D156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159" w:type="dxa"/>
          </w:tcPr>
          <w:p w14:paraId="6A409E77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373" w:type="dxa"/>
          </w:tcPr>
          <w:p w14:paraId="4C0C2D59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173" w:type="dxa"/>
          </w:tcPr>
          <w:p w14:paraId="0A347B50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3C4550F8" w14:textId="77777777" w:rsidTr="0094100D">
        <w:tc>
          <w:tcPr>
            <w:tcW w:w="2360" w:type="dxa"/>
          </w:tcPr>
          <w:p w14:paraId="254B36A6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159" w:type="dxa"/>
          </w:tcPr>
          <w:p w14:paraId="517C53F2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2373" w:type="dxa"/>
          </w:tcPr>
          <w:p w14:paraId="29AD5C5B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3173" w:type="dxa"/>
          </w:tcPr>
          <w:p w14:paraId="7ABCE90B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15FC1880" w14:textId="77777777" w:rsidTr="0094100D">
        <w:tc>
          <w:tcPr>
            <w:tcW w:w="10065" w:type="dxa"/>
            <w:gridSpan w:val="4"/>
          </w:tcPr>
          <w:p w14:paraId="4A400B3E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DETAILS OF THE CONCERN/</w:t>
            </w:r>
            <w:r>
              <w:rPr>
                <w:b/>
                <w:szCs w:val="22"/>
              </w:rPr>
              <w:t>INCIDENT/</w:t>
            </w:r>
            <w:r w:rsidRPr="002B0A80">
              <w:rPr>
                <w:b/>
                <w:szCs w:val="22"/>
              </w:rPr>
              <w:t>ALLEGATION</w:t>
            </w:r>
          </w:p>
        </w:tc>
      </w:tr>
      <w:tr w:rsidR="00BA7024" w:rsidRPr="002B0A80" w14:paraId="63282704" w14:textId="77777777" w:rsidTr="0094100D">
        <w:tc>
          <w:tcPr>
            <w:tcW w:w="4519" w:type="dxa"/>
            <w:gridSpan w:val="2"/>
          </w:tcPr>
          <w:p w14:paraId="0344AB37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Date/Time</w:t>
            </w:r>
          </w:p>
        </w:tc>
        <w:tc>
          <w:tcPr>
            <w:tcW w:w="5546" w:type="dxa"/>
            <w:gridSpan w:val="2"/>
          </w:tcPr>
          <w:p w14:paraId="7C68FFBE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312F325E" w14:textId="77777777" w:rsidTr="0094100D">
        <w:tc>
          <w:tcPr>
            <w:tcW w:w="4519" w:type="dxa"/>
            <w:gridSpan w:val="2"/>
          </w:tcPr>
          <w:p w14:paraId="166DB320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Location</w:t>
            </w:r>
          </w:p>
        </w:tc>
        <w:tc>
          <w:tcPr>
            <w:tcW w:w="5546" w:type="dxa"/>
            <w:gridSpan w:val="2"/>
          </w:tcPr>
          <w:p w14:paraId="097D90F8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621D3C80" w14:textId="77777777" w:rsidTr="0094100D">
        <w:tc>
          <w:tcPr>
            <w:tcW w:w="4519" w:type="dxa"/>
            <w:gridSpan w:val="2"/>
          </w:tcPr>
          <w:p w14:paraId="7AAC036E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Persons involved/witnesses</w:t>
            </w:r>
          </w:p>
        </w:tc>
        <w:tc>
          <w:tcPr>
            <w:tcW w:w="5546" w:type="dxa"/>
            <w:gridSpan w:val="2"/>
          </w:tcPr>
          <w:p w14:paraId="340C9783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676B0AD4" w14:textId="77777777" w:rsidTr="0094100D">
        <w:tc>
          <w:tcPr>
            <w:tcW w:w="10065" w:type="dxa"/>
            <w:gridSpan w:val="4"/>
          </w:tcPr>
          <w:p w14:paraId="16A6F862" w14:textId="77777777" w:rsidR="00BA7024" w:rsidRPr="002B0A80" w:rsidRDefault="00BA7024" w:rsidP="004817C8">
            <w:pPr>
              <w:rPr>
                <w:szCs w:val="22"/>
              </w:rPr>
            </w:pPr>
          </w:p>
          <w:p w14:paraId="1E938113" w14:textId="77777777" w:rsidR="00BA7024" w:rsidRPr="002B0A80" w:rsidRDefault="00BA7024" w:rsidP="004817C8">
            <w:pPr>
              <w:rPr>
                <w:szCs w:val="22"/>
              </w:rPr>
            </w:pPr>
          </w:p>
          <w:p w14:paraId="1BCB7598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4C04238C" w14:textId="77777777" w:rsidTr="0094100D">
        <w:tc>
          <w:tcPr>
            <w:tcW w:w="10065" w:type="dxa"/>
            <w:gridSpan w:val="4"/>
          </w:tcPr>
          <w:p w14:paraId="108B5337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lastRenderedPageBreak/>
              <w:t>DETAILS OF PERSON INVOLVED IN CONCERN/ALLEGATION</w:t>
            </w:r>
          </w:p>
        </w:tc>
      </w:tr>
      <w:tr w:rsidR="00BA7024" w:rsidRPr="002B0A80" w14:paraId="11EA7BE6" w14:textId="77777777" w:rsidTr="0094100D">
        <w:tc>
          <w:tcPr>
            <w:tcW w:w="2360" w:type="dxa"/>
          </w:tcPr>
          <w:p w14:paraId="55D47F09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Name</w:t>
            </w:r>
          </w:p>
        </w:tc>
        <w:tc>
          <w:tcPr>
            <w:tcW w:w="7705" w:type="dxa"/>
            <w:gridSpan w:val="3"/>
          </w:tcPr>
          <w:p w14:paraId="541A598E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04E092AF" w14:textId="77777777" w:rsidTr="0094100D">
        <w:tc>
          <w:tcPr>
            <w:tcW w:w="2360" w:type="dxa"/>
          </w:tcPr>
          <w:p w14:paraId="6B9FDBD4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D.</w:t>
            </w:r>
            <w:proofErr w:type="gramStart"/>
            <w:r w:rsidRPr="002B0A80">
              <w:rPr>
                <w:b/>
                <w:szCs w:val="22"/>
              </w:rPr>
              <w:t>O.B</w:t>
            </w:r>
            <w:proofErr w:type="gramEnd"/>
          </w:p>
        </w:tc>
        <w:tc>
          <w:tcPr>
            <w:tcW w:w="7705" w:type="dxa"/>
            <w:gridSpan w:val="3"/>
          </w:tcPr>
          <w:p w14:paraId="6EC13379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503DD5AD" w14:textId="77777777" w:rsidTr="0094100D">
        <w:tc>
          <w:tcPr>
            <w:tcW w:w="2360" w:type="dxa"/>
          </w:tcPr>
          <w:p w14:paraId="36680271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Address</w:t>
            </w:r>
          </w:p>
        </w:tc>
        <w:tc>
          <w:tcPr>
            <w:tcW w:w="7705" w:type="dxa"/>
            <w:gridSpan w:val="3"/>
          </w:tcPr>
          <w:p w14:paraId="4F326BBD" w14:textId="77777777" w:rsidR="00BA7024" w:rsidRPr="002B0A80" w:rsidRDefault="00BA7024" w:rsidP="004817C8">
            <w:pPr>
              <w:rPr>
                <w:szCs w:val="22"/>
              </w:rPr>
            </w:pPr>
          </w:p>
          <w:p w14:paraId="5C5BFE76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3EC7D025" w14:textId="77777777" w:rsidTr="0094100D">
        <w:tc>
          <w:tcPr>
            <w:tcW w:w="2360" w:type="dxa"/>
          </w:tcPr>
          <w:p w14:paraId="6F3B1B65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Telephone</w:t>
            </w:r>
          </w:p>
        </w:tc>
        <w:tc>
          <w:tcPr>
            <w:tcW w:w="7705" w:type="dxa"/>
            <w:gridSpan w:val="3"/>
          </w:tcPr>
          <w:p w14:paraId="4996F1D2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16FAB6B2" w14:textId="77777777" w:rsidTr="0094100D">
        <w:tc>
          <w:tcPr>
            <w:tcW w:w="2360" w:type="dxa"/>
          </w:tcPr>
          <w:p w14:paraId="1288E087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Mobile</w:t>
            </w:r>
          </w:p>
        </w:tc>
        <w:tc>
          <w:tcPr>
            <w:tcW w:w="7705" w:type="dxa"/>
            <w:gridSpan w:val="3"/>
          </w:tcPr>
          <w:p w14:paraId="281A60A7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42918394" w14:textId="77777777" w:rsidTr="0094100D">
        <w:tc>
          <w:tcPr>
            <w:tcW w:w="2360" w:type="dxa"/>
          </w:tcPr>
          <w:p w14:paraId="2B3F7DD7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Position (in relation to young person)</w:t>
            </w:r>
          </w:p>
        </w:tc>
        <w:tc>
          <w:tcPr>
            <w:tcW w:w="7705" w:type="dxa"/>
            <w:gridSpan w:val="3"/>
          </w:tcPr>
          <w:p w14:paraId="3DCB7D45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46A520B5" w14:textId="77777777" w:rsidTr="0094100D">
        <w:tc>
          <w:tcPr>
            <w:tcW w:w="2360" w:type="dxa"/>
          </w:tcPr>
          <w:p w14:paraId="6371917E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Additional Notes</w:t>
            </w:r>
          </w:p>
        </w:tc>
        <w:tc>
          <w:tcPr>
            <w:tcW w:w="7705" w:type="dxa"/>
            <w:gridSpan w:val="3"/>
          </w:tcPr>
          <w:p w14:paraId="16E7689E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</w:tbl>
    <w:p w14:paraId="47E49925" w14:textId="77777777" w:rsidR="00BA7024" w:rsidRPr="002B0A80" w:rsidRDefault="00BA7024" w:rsidP="00BA7024">
      <w:pPr>
        <w:rPr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548"/>
        <w:gridCol w:w="6488"/>
      </w:tblGrid>
      <w:tr w:rsidR="00BA7024" w:rsidRPr="002B0A80" w14:paraId="0877E1E1" w14:textId="77777777" w:rsidTr="0094100D">
        <w:tc>
          <w:tcPr>
            <w:tcW w:w="10060" w:type="dxa"/>
            <w:gridSpan w:val="3"/>
          </w:tcPr>
          <w:p w14:paraId="27D3EEAB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ACTION TAKEN BY COMPLIANCE</w:t>
            </w:r>
          </w:p>
        </w:tc>
      </w:tr>
      <w:tr w:rsidR="00BA7024" w:rsidRPr="002B0A80" w14:paraId="776FE708" w14:textId="77777777" w:rsidTr="0094100D">
        <w:tc>
          <w:tcPr>
            <w:tcW w:w="2024" w:type="dxa"/>
          </w:tcPr>
          <w:p w14:paraId="7A211A59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Contact Name/ Organisation</w:t>
            </w:r>
          </w:p>
        </w:tc>
        <w:tc>
          <w:tcPr>
            <w:tcW w:w="1548" w:type="dxa"/>
          </w:tcPr>
          <w:p w14:paraId="62FCCF93" w14:textId="77777777" w:rsidR="00BA7024" w:rsidRPr="002B0A80" w:rsidRDefault="00BA7024" w:rsidP="004817C8">
            <w:pPr>
              <w:rPr>
                <w:szCs w:val="22"/>
              </w:rPr>
            </w:pPr>
            <w:r w:rsidRPr="002B0A80">
              <w:rPr>
                <w:b/>
                <w:szCs w:val="22"/>
              </w:rPr>
              <w:t>Date/Time</w:t>
            </w:r>
          </w:p>
        </w:tc>
        <w:tc>
          <w:tcPr>
            <w:tcW w:w="6488" w:type="dxa"/>
          </w:tcPr>
          <w:p w14:paraId="17B4355D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Conversation/Action takes</w:t>
            </w:r>
          </w:p>
        </w:tc>
      </w:tr>
      <w:tr w:rsidR="00BA7024" w:rsidRPr="002B0A80" w14:paraId="3E3176C6" w14:textId="77777777" w:rsidTr="0094100D">
        <w:tc>
          <w:tcPr>
            <w:tcW w:w="2024" w:type="dxa"/>
          </w:tcPr>
          <w:p w14:paraId="1AFF0B3B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1548" w:type="dxa"/>
          </w:tcPr>
          <w:p w14:paraId="455E8A82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6488" w:type="dxa"/>
          </w:tcPr>
          <w:p w14:paraId="56F48048" w14:textId="77777777" w:rsidR="00BA7024" w:rsidRPr="002B0A80" w:rsidRDefault="00BA7024" w:rsidP="004817C8">
            <w:pPr>
              <w:rPr>
                <w:szCs w:val="22"/>
              </w:rPr>
            </w:pPr>
          </w:p>
          <w:p w14:paraId="7CEA28F0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3EC44658" w14:textId="77777777" w:rsidTr="0094100D">
        <w:tc>
          <w:tcPr>
            <w:tcW w:w="2024" w:type="dxa"/>
          </w:tcPr>
          <w:p w14:paraId="0AA65FE0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1548" w:type="dxa"/>
          </w:tcPr>
          <w:p w14:paraId="2BB8D4F7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6488" w:type="dxa"/>
          </w:tcPr>
          <w:p w14:paraId="6CCED13C" w14:textId="77777777" w:rsidR="00BA7024" w:rsidRPr="002B0A80" w:rsidRDefault="00BA7024" w:rsidP="004817C8">
            <w:pPr>
              <w:rPr>
                <w:szCs w:val="22"/>
              </w:rPr>
            </w:pPr>
          </w:p>
          <w:p w14:paraId="553DCBE7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5E2B7B25" w14:textId="77777777" w:rsidTr="0094100D">
        <w:tc>
          <w:tcPr>
            <w:tcW w:w="2024" w:type="dxa"/>
          </w:tcPr>
          <w:p w14:paraId="0ACB6741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1548" w:type="dxa"/>
          </w:tcPr>
          <w:p w14:paraId="3844CE74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6488" w:type="dxa"/>
          </w:tcPr>
          <w:p w14:paraId="42B10791" w14:textId="77777777" w:rsidR="00BA7024" w:rsidRPr="002B0A80" w:rsidRDefault="00BA7024" w:rsidP="004817C8">
            <w:pPr>
              <w:rPr>
                <w:szCs w:val="22"/>
              </w:rPr>
            </w:pPr>
          </w:p>
          <w:p w14:paraId="1C7C0DD6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6603178E" w14:textId="77777777" w:rsidTr="0094100D">
        <w:tc>
          <w:tcPr>
            <w:tcW w:w="2024" w:type="dxa"/>
          </w:tcPr>
          <w:p w14:paraId="45202151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1548" w:type="dxa"/>
          </w:tcPr>
          <w:p w14:paraId="7CAB0952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6488" w:type="dxa"/>
          </w:tcPr>
          <w:p w14:paraId="48919A61" w14:textId="77777777" w:rsidR="00BA7024" w:rsidRPr="002B0A80" w:rsidRDefault="00BA7024" w:rsidP="004817C8">
            <w:pPr>
              <w:rPr>
                <w:szCs w:val="22"/>
              </w:rPr>
            </w:pPr>
          </w:p>
          <w:p w14:paraId="14DC645E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7264B6B5" w14:textId="77777777" w:rsidTr="0094100D">
        <w:tc>
          <w:tcPr>
            <w:tcW w:w="2024" w:type="dxa"/>
          </w:tcPr>
          <w:p w14:paraId="1FAB7F46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1548" w:type="dxa"/>
          </w:tcPr>
          <w:p w14:paraId="113E6E5C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6488" w:type="dxa"/>
          </w:tcPr>
          <w:p w14:paraId="231C6F4E" w14:textId="77777777" w:rsidR="00BA7024" w:rsidRPr="002B0A80" w:rsidRDefault="00BA7024" w:rsidP="004817C8">
            <w:pPr>
              <w:rPr>
                <w:szCs w:val="22"/>
              </w:rPr>
            </w:pPr>
          </w:p>
          <w:p w14:paraId="14E6B970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38CA27F7" w14:textId="77777777" w:rsidTr="0094100D">
        <w:tc>
          <w:tcPr>
            <w:tcW w:w="2024" w:type="dxa"/>
          </w:tcPr>
          <w:p w14:paraId="1CC2205D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1548" w:type="dxa"/>
          </w:tcPr>
          <w:p w14:paraId="5E6044C2" w14:textId="77777777" w:rsidR="00BA7024" w:rsidRPr="002B0A80" w:rsidRDefault="00BA7024" w:rsidP="004817C8">
            <w:pPr>
              <w:rPr>
                <w:szCs w:val="22"/>
              </w:rPr>
            </w:pPr>
          </w:p>
        </w:tc>
        <w:tc>
          <w:tcPr>
            <w:tcW w:w="6488" w:type="dxa"/>
          </w:tcPr>
          <w:p w14:paraId="2E3AB06D" w14:textId="77777777" w:rsidR="00BA7024" w:rsidRPr="002B0A80" w:rsidRDefault="00BA7024" w:rsidP="004817C8">
            <w:pPr>
              <w:rPr>
                <w:szCs w:val="22"/>
              </w:rPr>
            </w:pPr>
          </w:p>
          <w:p w14:paraId="1C8F194C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5066A829" w14:textId="77777777" w:rsidTr="0094100D">
        <w:tc>
          <w:tcPr>
            <w:tcW w:w="10060" w:type="dxa"/>
            <w:gridSpan w:val="3"/>
          </w:tcPr>
          <w:p w14:paraId="3E6C00C7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Summary of Case and how closure has been agreed</w:t>
            </w:r>
          </w:p>
        </w:tc>
      </w:tr>
      <w:tr w:rsidR="00BA7024" w:rsidRPr="002B0A80" w14:paraId="795BEDE5" w14:textId="77777777" w:rsidTr="0094100D">
        <w:tc>
          <w:tcPr>
            <w:tcW w:w="10060" w:type="dxa"/>
            <w:gridSpan w:val="3"/>
          </w:tcPr>
          <w:p w14:paraId="0D4E0CE2" w14:textId="77777777" w:rsidR="00BA7024" w:rsidRPr="002B0A80" w:rsidRDefault="00BA7024" w:rsidP="004817C8">
            <w:pPr>
              <w:rPr>
                <w:szCs w:val="22"/>
              </w:rPr>
            </w:pPr>
          </w:p>
          <w:p w14:paraId="0650E15E" w14:textId="77777777" w:rsidR="00BA7024" w:rsidRPr="002B0A80" w:rsidRDefault="00BA7024" w:rsidP="004817C8">
            <w:pPr>
              <w:rPr>
                <w:szCs w:val="22"/>
              </w:rPr>
            </w:pPr>
          </w:p>
          <w:p w14:paraId="67E28D84" w14:textId="77777777" w:rsidR="00BA7024" w:rsidRPr="002B0A80" w:rsidRDefault="00BA7024" w:rsidP="004817C8">
            <w:pPr>
              <w:rPr>
                <w:szCs w:val="22"/>
              </w:rPr>
            </w:pPr>
          </w:p>
        </w:tc>
      </w:tr>
      <w:tr w:rsidR="00BA7024" w:rsidRPr="002B0A80" w14:paraId="0E358C49" w14:textId="77777777" w:rsidTr="0094100D">
        <w:tc>
          <w:tcPr>
            <w:tcW w:w="10060" w:type="dxa"/>
            <w:gridSpan w:val="3"/>
          </w:tcPr>
          <w:p w14:paraId="56C26E70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Which Bodies and Officers have been involved in the case?</w:t>
            </w:r>
          </w:p>
          <w:p w14:paraId="7C13AF74" w14:textId="77777777" w:rsidR="00BA7024" w:rsidRPr="002B0A80" w:rsidRDefault="00BA7024" w:rsidP="004817C8">
            <w:pPr>
              <w:rPr>
                <w:szCs w:val="22"/>
              </w:rPr>
            </w:pPr>
          </w:p>
          <w:p w14:paraId="1A3EDD25" w14:textId="77777777" w:rsidR="00BA7024" w:rsidRPr="002B0A80" w:rsidRDefault="00BA7024" w:rsidP="004817C8">
            <w:pPr>
              <w:rPr>
                <w:szCs w:val="22"/>
              </w:rPr>
            </w:pPr>
          </w:p>
          <w:p w14:paraId="78B68C69" w14:textId="77777777" w:rsidR="00BA7024" w:rsidRPr="002B0A80" w:rsidRDefault="00BA7024" w:rsidP="004817C8">
            <w:pPr>
              <w:rPr>
                <w:b/>
                <w:szCs w:val="22"/>
              </w:rPr>
            </w:pPr>
          </w:p>
        </w:tc>
      </w:tr>
      <w:tr w:rsidR="00BA7024" w:rsidRPr="002B0A80" w14:paraId="3572AC5B" w14:textId="77777777" w:rsidTr="0094100D">
        <w:tc>
          <w:tcPr>
            <w:tcW w:w="10060" w:type="dxa"/>
            <w:gridSpan w:val="3"/>
          </w:tcPr>
          <w:p w14:paraId="375394FA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Agreed action to close case</w:t>
            </w:r>
          </w:p>
          <w:p w14:paraId="1C87071A" w14:textId="77777777" w:rsidR="00BA7024" w:rsidRPr="002B0A80" w:rsidRDefault="00BA7024" w:rsidP="004817C8">
            <w:pPr>
              <w:rPr>
                <w:szCs w:val="22"/>
              </w:rPr>
            </w:pPr>
          </w:p>
          <w:p w14:paraId="0328207A" w14:textId="77777777" w:rsidR="00BA7024" w:rsidRPr="002B0A80" w:rsidRDefault="00BA7024" w:rsidP="004817C8">
            <w:pPr>
              <w:rPr>
                <w:b/>
                <w:szCs w:val="22"/>
              </w:rPr>
            </w:pPr>
          </w:p>
        </w:tc>
      </w:tr>
      <w:tr w:rsidR="00BA7024" w:rsidRPr="002B0A80" w14:paraId="40995BB1" w14:textId="77777777" w:rsidTr="0094100D">
        <w:tc>
          <w:tcPr>
            <w:tcW w:w="10060" w:type="dxa"/>
            <w:gridSpan w:val="3"/>
          </w:tcPr>
          <w:p w14:paraId="0B4AF635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Closure details</w:t>
            </w:r>
          </w:p>
          <w:p w14:paraId="55D3FCE2" w14:textId="77777777" w:rsidR="00BA7024" w:rsidRPr="002B0A80" w:rsidRDefault="00BA7024" w:rsidP="004817C8">
            <w:pPr>
              <w:rPr>
                <w:b/>
                <w:szCs w:val="22"/>
              </w:rPr>
            </w:pPr>
          </w:p>
        </w:tc>
      </w:tr>
      <w:tr w:rsidR="00BA7024" w:rsidRPr="002B0A80" w14:paraId="3E93B076" w14:textId="77777777" w:rsidTr="0094100D">
        <w:tc>
          <w:tcPr>
            <w:tcW w:w="10060" w:type="dxa"/>
            <w:gridSpan w:val="3"/>
          </w:tcPr>
          <w:p w14:paraId="565F7D3A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Case closed by:</w:t>
            </w:r>
          </w:p>
          <w:p w14:paraId="2853F170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Name:</w:t>
            </w:r>
          </w:p>
          <w:p w14:paraId="37622796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Date:</w:t>
            </w:r>
          </w:p>
          <w:p w14:paraId="4B956D6C" w14:textId="77777777" w:rsidR="00BA7024" w:rsidRPr="002B0A80" w:rsidRDefault="00BA7024" w:rsidP="004817C8">
            <w:pPr>
              <w:rPr>
                <w:b/>
                <w:szCs w:val="22"/>
              </w:rPr>
            </w:pPr>
            <w:r w:rsidRPr="002B0A80">
              <w:rPr>
                <w:b/>
                <w:szCs w:val="22"/>
              </w:rPr>
              <w:t>Ratified by:</w:t>
            </w:r>
          </w:p>
        </w:tc>
      </w:tr>
      <w:tr w:rsidR="00BA7024" w:rsidRPr="002B0A80" w14:paraId="7FAB22A1" w14:textId="77777777" w:rsidTr="0094100D">
        <w:tc>
          <w:tcPr>
            <w:tcW w:w="10060" w:type="dxa"/>
            <w:gridSpan w:val="3"/>
          </w:tcPr>
          <w:p w14:paraId="42E56BBE" w14:textId="77777777" w:rsidR="00BA7024" w:rsidRPr="00533C8F" w:rsidRDefault="00BA7024" w:rsidP="004817C8">
            <w:pPr>
              <w:rPr>
                <w:b/>
                <w:sz w:val="20"/>
                <w:szCs w:val="20"/>
              </w:rPr>
            </w:pPr>
            <w:r w:rsidRPr="00533C8F">
              <w:rPr>
                <w:b/>
                <w:sz w:val="20"/>
                <w:szCs w:val="20"/>
              </w:rPr>
              <w:t>Data protection:</w:t>
            </w:r>
          </w:p>
          <w:p w14:paraId="76633FCC" w14:textId="77777777" w:rsidR="00BA7024" w:rsidRDefault="00BA7024" w:rsidP="00481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Wales Golf may use the information in this form (together with other information they obtain as a result of any investigation) to investigate the alleged concern/incident and to take whatever action is deemed appropriate, in accordance with their Children and Young People Safeguarding Policy and Procedures and Safeguarding Adults Policy and Procedures.</w:t>
            </w:r>
          </w:p>
          <w:p w14:paraId="589364E7" w14:textId="77777777" w:rsidR="00BA7024" w:rsidRDefault="00BA7024" w:rsidP="004817C8">
            <w:pPr>
              <w:rPr>
                <w:sz w:val="20"/>
                <w:szCs w:val="20"/>
              </w:rPr>
            </w:pPr>
          </w:p>
          <w:p w14:paraId="2992CC0F" w14:textId="77777777" w:rsidR="00BA7024" w:rsidRPr="002B0A80" w:rsidRDefault="00BA7024" w:rsidP="004817C8">
            <w:pPr>
              <w:rPr>
                <w:b/>
                <w:szCs w:val="22"/>
              </w:rPr>
            </w:pPr>
            <w:r>
              <w:rPr>
                <w:sz w:val="20"/>
                <w:szCs w:val="20"/>
              </w:rPr>
              <w:lastRenderedPageBreak/>
              <w:t xml:space="preserve">Strict confidentiality will be maintained and information will only be shared on a “need to know” basis in the interest of safeguarding.  This may involve disclosing certain information to </w:t>
            </w:r>
            <w:proofErr w:type="gramStart"/>
            <w:r>
              <w:rPr>
                <w:sz w:val="20"/>
                <w:szCs w:val="20"/>
              </w:rPr>
              <w:t>a number of</w:t>
            </w:r>
            <w:proofErr w:type="gramEnd"/>
            <w:r>
              <w:rPr>
                <w:sz w:val="20"/>
                <w:szCs w:val="20"/>
              </w:rPr>
              <w:t xml:space="preserve"> organisations and individuals including relevant clubs, individuals that are the subject of an investigation and/or Statutory agencies such as the Police and Children’s Social Care.</w:t>
            </w:r>
          </w:p>
        </w:tc>
      </w:tr>
    </w:tbl>
    <w:p w14:paraId="749228E1" w14:textId="77777777" w:rsidR="00E05FB0" w:rsidRPr="00BA7024" w:rsidRDefault="00E05FB0" w:rsidP="00BA7024"/>
    <w:sectPr w:rsidR="00E05FB0" w:rsidRPr="00BA7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24"/>
    <w:rsid w:val="0094100D"/>
    <w:rsid w:val="00BA7024"/>
    <w:rsid w:val="00E0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4:docId w14:val="3163294D"/>
  <w15:chartTrackingRefBased/>
  <w15:docId w15:val="{4F4513AF-0C61-41F5-B99F-7C8F2207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024"/>
    <w:pPr>
      <w:spacing w:after="0" w:line="240" w:lineRule="auto"/>
    </w:pPr>
    <w:rPr>
      <w:rFonts w:ascii="Verdana" w:eastAsia="Times New Roman" w:hAnsi="Verdana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A7024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A7024"/>
    <w:pPr>
      <w:keepNext/>
      <w:outlineLvl w:val="1"/>
    </w:pPr>
    <w:rPr>
      <w:rFonts w:ascii="Arial" w:hAnsi="Arial"/>
      <w:b/>
      <w:bCs/>
      <w:i/>
      <w:iCs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7024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BA7024"/>
    <w:rPr>
      <w:rFonts w:ascii="Arial" w:eastAsia="Times New Roman" w:hAnsi="Arial" w:cs="Times New Roman"/>
      <w:b/>
      <w:bCs/>
      <w:i/>
      <w:iCs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C74BA1C63ED449D701B4F97B648EC" ma:contentTypeVersion="12" ma:contentTypeDescription="Create a new document." ma:contentTypeScope="" ma:versionID="8f1d6ba238e1597c2569575e8224ff17">
  <xsd:schema xmlns:xsd="http://www.w3.org/2001/XMLSchema" xmlns:xs="http://www.w3.org/2001/XMLSchema" xmlns:p="http://schemas.microsoft.com/office/2006/metadata/properties" xmlns:ns2="27b7cf05-3ba4-4ef1-a840-890ed737d9b6" xmlns:ns3="508b9d78-99cf-4ca9-a91f-1c09f05fb7b0" targetNamespace="http://schemas.microsoft.com/office/2006/metadata/properties" ma:root="true" ma:fieldsID="1f77c8dc7296ca504faf3612292e7558" ns2:_="" ns3:_="">
    <xsd:import namespace="27b7cf05-3ba4-4ef1-a840-890ed737d9b6"/>
    <xsd:import namespace="508b9d78-99cf-4ca9-a91f-1c09f05fb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7cf05-3ba4-4ef1-a840-890ed737d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477e626-71e6-4836-b5f8-d762eca596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9d78-99cf-4ca9-a91f-1c09f05fb7b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81ec011-e9d5-4c0b-a4b6-2839edcfff4d}" ma:internalName="TaxCatchAll" ma:showField="CatchAllData" ma:web="508b9d78-99cf-4ca9-a91f-1c09f05fb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b7cf05-3ba4-4ef1-a840-890ed737d9b6">
      <Terms xmlns="http://schemas.microsoft.com/office/infopath/2007/PartnerControls"/>
    </lcf76f155ced4ddcb4097134ff3c332f>
    <TaxCatchAll xmlns="508b9d78-99cf-4ca9-a91f-1c09f05fb7b0" xsi:nil="true"/>
  </documentManagement>
</p:properties>
</file>

<file path=customXml/itemProps1.xml><?xml version="1.0" encoding="utf-8"?>
<ds:datastoreItem xmlns:ds="http://schemas.openxmlformats.org/officeDocument/2006/customXml" ds:itemID="{61CFC036-3B28-4651-84AF-347676C44270}"/>
</file>

<file path=customXml/itemProps2.xml><?xml version="1.0" encoding="utf-8"?>
<ds:datastoreItem xmlns:ds="http://schemas.openxmlformats.org/officeDocument/2006/customXml" ds:itemID="{65A8DF95-10FA-4D53-B5A1-130C0D1333FE}"/>
</file>

<file path=customXml/itemProps3.xml><?xml version="1.0" encoding="utf-8"?>
<ds:datastoreItem xmlns:ds="http://schemas.openxmlformats.org/officeDocument/2006/customXml" ds:itemID="{3CBAFBF3-F9A7-4441-A5C1-1688EDFF5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Simmons</dc:creator>
  <cp:keywords/>
  <dc:description/>
  <cp:lastModifiedBy>Sian Simmons</cp:lastModifiedBy>
  <cp:revision>2</cp:revision>
  <dcterms:created xsi:type="dcterms:W3CDTF">2023-03-14T09:38:00Z</dcterms:created>
  <dcterms:modified xsi:type="dcterms:W3CDTF">2023-03-14T09:39:00Z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0x010100D13C74BA1C63ED449D701B4F97B648EC</vt:lpwstr>
  </property>
</Properties>
</file>